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FF7B50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6A54858" wp14:editId="09DE619A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FF7B50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6A54858" wp14:editId="09DE619A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FF7B50" w:rsidRPr="00FF7B5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Kaçanik / Kačanik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D4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D45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oxTM9+MLh2GL0bkAStuM9GR3lM=" w:salt="EXWfkCqSEp2FoVH0x/P+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8E85-C04F-49AD-8E40-948F0F7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